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c631" w14:textId="450c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49/9 "О бюджете сельского округа Жуантобе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60/9. Зарегистрировано Департаментом юстиции Кызылординской области 9 октября 2020 года № 7697.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Жуантобе на 2020-2022 годы" (зарегистрировано в Реестре государственной регистрации нормативных правовых актов за номером 7115,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-159 078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- 156 378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- 159 078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