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4426" w14:textId="fc74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419 от 30 декабря 2019 года "О бюджете сельского округа Кожамберди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515. Зарегистрировано Департаментом юстиции Кызылординской области 14 октября 2020 года № 7734.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Кожамберди на 2020-2022 годы" (зарегистрировано в Реестре государственной регистрации нормативных правовых актов за номером 7138,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55 398,6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54 635,6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55 398,6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№419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