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4c32" w14:textId="6cb4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№412 от 30 декабря 2019 года "О бюджете сельского округа Озгент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454. Зарегистрировано Департаментом юстиции Кызылординской области 22 мая 2020 года № 7456.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Озгент на 2020-2022 годы" (зарегистрировано в Реестре государственной регистрации нормативных правовых актов за номером 7205, опубликовано в эталонном контрольном банке нормативных правовых актов Республики Казахстан от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Озгент на 2020-2022 годы согласно приложениям 1, 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104 220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103 580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104 220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20 мая 2020 года №453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30 декабря 2019 года №412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