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0b38" w14:textId="c0e0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309 "О бюджете сельского округа Каракум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25 декабря 2020 года № 445. Зарегистрировано Департаментом юстиции Кызылординской области 30 декабря 2020 года № 8013.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Каракум на 2020-2022 годы" (зарегистрировано в Реестре государственной регистрации нормативных правовых актов за номером 7121,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Каракум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110 613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105 964 тысяч тенге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112 176,4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- 1 563,4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1 563,4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шестьдесят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309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23 328,4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23 328,4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