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1639" w14:textId="42d1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3 декабря 2019 года № 108 "Об утверждении перечня закупаемых продовольственных товаров в региональный стабилизационный фонд продовольственных товаров и предельной торговой надбавки"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июня 2020 года № 55. Зарегистрировано Департаментом юстиции Кызылординской области 19 июня 2020 года № 7526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Кызылординской области от 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закупаемых продовольственных товаров в региональный стабилизационный фонд продовольственных товаров и предельной торговой надбавки" (зарегистрировано в Реестре государственной регистрации нормативных правовых актов за номером 6998, опубликовано 5 декабря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