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d84" w14:textId="3d2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20 декабря 2019 года № 54-3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июня 2020 года № 59-5. Зарегистрировано Департаментом юстиции Жамбылской области 1 июля 2020 года № 4659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"67357421" заменить цифрами "70929408";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"52320942" заменить цифрами "55592929";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"89821749" заменить цифрами "93170753";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"100000" заменить цифрами "322983";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"100000" заменить цифрами "322983";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"851200" заменить цифрами "441273".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2020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2020 года № 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 № 54-3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70929408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55592929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39555392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25365578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7852440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38156036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22837367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17809014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 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-22564328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