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32cd" w14:textId="2353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336 "Об утверждении бюджета Карагашского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апреля 2020 года № 361. Зарегистрировано Департаментом юстиции Актюбинской области 8 апреля 2020 года № 7010.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336 "Об утверждении бюджета Карагашского сельского округа на 2020-2022 годы" (зарегистрированное в Реестре государственной регистрации нормативных правовых актов № 6764,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 – цифры "20 373" заменить цифрами "21 260,6";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"50,0" заменить цифрами "937,6";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"20 373" заменить цифрами "21 260,6".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 апреля 2020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