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c568" w14:textId="47bc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Уланского районного акимата от 29 июня 2018 года № 238 "Об утверждении коэффициентов зонирования, учитывающих месторасположение объекта налогообложения в населенных пунктах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 июля 2019 года № 280. Зарегистрировано Департаментом юстиции Восточно-Казахстанской области 9 июля 2019 года № 6065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Уланский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акимата от 29 июня 2018 года за № 238 "Об утверждении коэффициентов зонирования, учитывающих месторасположение объекта налогообложения в населенных пунктах Уланского района" (зарегистрировано в Реестре государственной регистрации нормативных правовых актов за № 5-17-186, опубликовано в Эталонном контрольном банке нормативных правовых актах Республики Казахстан в электронном виде 31 июля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Уланского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Уланского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Хосчанова А. Т.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