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eb2" w14:textId="530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12 февраля 2019 года №12621 "Об установлении квоты рабочих мест для инвалидов на 2019 год по городу Кызылорда"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18 декабря 2019 года № 14751. Зарегистрировано Департаментом юстиции Кызылординской области 23 декабря 2019 года № 7038.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12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12621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на 2019 год по городу Кызылорда" (зарегистрировано в Реестре государственной регистрации нормативных правовых актов №6685, опубликовано 19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аким города Кызылорды от 18 декабря 2019 года № 14751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12 февраля 2019 года №12621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на 2019 год по городу Кызылорда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"Кызылорда су жүйесі"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"Кызылординский городской отдел предпринимательства, промышленности и туризма" акимата города Кызылорда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"Школа-лицей" №23 имени Ж.Кизатова"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 управления здравохранения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комитета труда, социальной защиты и миграции министерства труда и социальной защиты населения Республики Казахстан по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№178"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педагогический высший колледж имени М.Маметовой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"Сыр дидары" аппарата акима сельского округа Кызылжарма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"Школа-лицей" №10 имени Ы.Алтынсарина" Кызылординского городского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№4" управления здравоохранения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парве хозяйственного ведения "Многопрофильная областная больница" управления здравохранения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