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ea45" w14:textId="02fe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Кобд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9 января 2019 года № 7. Зарегистрировано Управлением юстиции Кобдинского района Департамента юстиции Актюбинской области 15 января 2019 года № 3-7-19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Кобдинского район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остановлением акимата Кобдинского района Актюбинской области от 02.08.2019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Кобдин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Кобд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бдин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на русском языке внесено изменение, текст на казахском языке не меняется постановлением акимата Кобдинского района Актюбинской области от 02.08.2019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обдинского района Б. Кырыкбае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