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a04" w14:textId="7432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28 апреля 2018 года № 170. Зарегистрировано Департаментом юстиции Южно-Казахстанской области 16 мая 2018 года № 4598. Утратило силу постановлением акимата города Арыс Туркестанской области от 26 апреля 2022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26.04.2022 № 278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26 апреля 2017 года № 111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(зарегистрированное в Реестре государственной регистрации нормативных правовых актов за № 4091, опубликованное в газете "Арыс ақиқаты" 13 мая 2017 года и в Эталонном контрольном банке нормативных правовых актов Республики Казахстан в электронном виде 23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Анашбекова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ОРИЕНТАЦИЯ НА ПОТРЕБИТЕЛЯ УСЛУГ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•Обеспечивает доступность оказываемых услуг;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