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4195" w14:textId="563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Актогай Акто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Махамбетского района Атырауской области от 29 октября 2018 года № 13. Зарегистрировано Департаментом юстиции Атырауской области 31 октября 2018 года № 4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11 мая 2018 года, аким Акто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Актогай следующее наименова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- наименование Аста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