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3429" w14:textId="99f3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21 октября 2016 года №5/57 "Об определении размера и порядка оказания жилищной помощи в городе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17 сентября 2018 года № 19/211. Зарегистрировано Департаментом юстиции Мангистауской области 4 октября 2018 года № 3711. Утратило силу решением Актауского городского маслихата Мангистауской области от 14 апреля 2021 года № 2/16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информационного письма департамента юстиции Мангистауской области от 12 июня 2018 года № 10-11-1982 Актауский городской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21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5/57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городе Актау" (зарегистрировано в Реестре государственной регистрации нормативных правовых актов за № 3191, опубликовано в информационно-правовой системе "Әділет" 6 декабря 2016 года)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 следующего содержания: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некоммерческое акционерное общество "Государственная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 и 3-2 следующего содержания: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справки о пенсионных отчислениях (за исключением сведений, получаемых из соответствующих государственных информационных систем);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с места работы либо справки о регистрации в качестве безработного лица;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о размерах ежемесячных взносов на содержание жилого дома (жилого здания);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на потребление коммунальных услуг;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квитанции-счета за услуги телекоммуникаций или копии договора на оказание услуг связи;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4-5 Правил.";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7-1, 7-2, 7-3, 7-4, 7-5 и 7-6 следующего содержания: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В случае представления неполного пакета документов, предусмотренного пунктом 4 Правил предоставления жилищной помощи, утвержденных постановлением Правительства Республики Казахстан от 30 декабря 2009 года №2314 (далее – Правила), работник Государственной корпорации выдает расписку об отказе в приеме документов.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(пяти)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7-6. Решение о назначении жилищной помощи либо мотивированный ответ об отказе в предоставлении услуги принимается уполномоченным органом.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 маслихата" (руководитель аппарата - 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социальным вопросам и вопросам законности и правопорядка (Ы. Кошербай).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 секретарь городского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