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4f6b" w14:textId="5654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27 декабря 2017 года № 22/170 "О бюджете поселка и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XXXIII сессии Жанааркинского районного маслихата Карагандинской области от 25 сентября 2018 года № 33/238. Зарегистрировано Департаментом юстиции Карагандинской области 10 октября 2018 года № 4969.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Жанааркинского районного маслихата от 27 декабря 2017 года № 22/170 "О бюджете поселка и сельских округов на 2018-2020 годы" (зарегистрировано в Реестре государственной регистрации нормативных правовых актов за № 4537, опубликовано в газете "Жаңаарқа" от 17 марта 2018 года № 12-13 (9850), в Эталонном контрольном банке нормативных правовых актов Республики Казахстан в электронном виде 18 января 2018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Бидаикского сельского округа на 2018-2020 годы согласно приложениям 4, 5, 6,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18 912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2 292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530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16 090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18 912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ХХХІІI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2018 года №33/238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№22/170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16090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