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c430" w14:textId="e6cc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кудук Бухар-Жырауского района Карагандинской области от 29 мая 2018 года № 1-р. Зарегистрировано Департаментом юстиции Карагандинской области 31 мая 2018 года № 4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представления руководителя государственного учреждения "Бухар – Жырауская районная территориальная инспекция Комитета ветеринарного контроля и надзора Министерства сельского хозяйства Республики Казахстан" от 11 мая 2018 года № 06-3-02-27/149, аким села Каракуду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и по ликвидации заболевания эпизоотического лимфангоита среди лошадей на территории села Каракудук Бухар-Жырауского района Карагандинской области снять карантин, установленный на территории села Каракудук Бухар-Жырау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аракудук Бухар-Жырауского района от 28 декабря 2017 года № 1-р "Об установлении карантина" (зарегистрировано в Реестре государственной регистрации нормативных правовых актов за № 4515, опубликовано в районной газете "Бухар жырау жаршысы" от 6 января 2018 года № 1 (1242), в эталонном контрольном банке нормативных правовых актов Республики Казахстан 9 янва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села Каракуд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ухар-Жырау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я 2018 год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