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1349" w14:textId="2651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Каражар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жарского сельского округа Бухар-Жырауского района Карагандинской области от 21 июня 2018 года № 01. Зарегистрировано Департаментом юстиции Карагандинской области 29 июня 2018 года № 48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Каража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уговая в селе Каражар - на улицу Алаш, улицу Степная в селе Каражар - на улицу Тәуелсіздік, улицу Молодежная в селе Каражар - на улицу Абая, улицу Гагарина в селе Каражар - на улицу Болашақ, улицу Больничная в селе Каражар - на улицу Бейбітшілік, улицу Зеленая в селе Каражар - на улицу Достық, улицу Металлургов в селе Асыл - на улицу Ғабидена Мустафина, улицу Садовая в селе Асыл - на улицу Бірлік, улицу Тепличная в селе Асыл - на улицу Бәйтерек, улицу Береговая в селе Асыл - на улицу Қасыма Аманжолова, улицу Центральная в селе Геологическое - на улицу Желтоқсан, улицу Геологическая в селе Геологическое - на улицу Ынтымақ, улицу Молодежная в селе Геологическое - на улицу Жеңіс, улицу Набережная в селе Геологическое - на улицу Сакена Сейфуллина, улицу Огородная в селе Геологическое - на улицу Қазақ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жар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.Кенж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