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5396" w14:textId="3ce5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ноября 2015 года № А-11/533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мая 2018 года № А-5/221. Зарегистрировано Департаментом юстиции Акмолинской области 12 июня 2018 года № 6661.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А-11/533 (зарегистрировано в Реестре государственной регистрации нормативных правовых актов № 5165, опубликовано 21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Бектенова О.А.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- государственная услуга) оказывается центрами занятости населения районов, городов Кокшетау и Степногорск (далее – центр занятости).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занятости;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 – в случае отсутствия Центра по месту жительства.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в центр занятости: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 и регистрацию документов – 30 минут;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передает документы в участковую комиссию для проведения обследования материального положения услугополучателя – 1 рабочий день;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в центр занятости – 2 рабочих дня;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(городской) комиссии (далее – районная комиссия) или региональной комиссии по вопросам занятости населения (далее – региональная комиссия) для согласования – 1 рабочий день;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районная или региональная комиссия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– 1 рабочий день;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к акиму сельского округа: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и регистрацию документов – 30 минут;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рассматривает документы и передает документы в участковую комиссию для проведения обследования материального положения услугополучателя – 1 рабочий день;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акиму сельского округа – 2 рабочих дня;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направляет документы услугополучателя с приложением заключения участковой комиссии в центр занятости - 8 рабочих дней;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осуществляет прием и регистрацию документов – 30 минут;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рассматривает документы и определяет ответственного исполнителя - 1 час;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предоставленных документов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или региональной комиссии для согласования – 1 рабочий день;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районная или региональная комиссия по вопросам занятости населения уполномоченного органа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- 1 рабочий день;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направляет акиму сельского округа результат государственной услуги – 8 рабочих дней;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в центр занятости: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участковую комиссию;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участковой комиссией;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в районную или региональную комиссию;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решения о назначении адресной социальной помощи или отказе в ее назначении;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к акиму сельского округа: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в участковую комиссию;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участковой комиссией;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в центр занятости;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и регистрация документов;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ответственного исполнителя;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документов в районную или региональную комиссию;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решения о назначении адресной социальной помощи или отказе в ее назначении;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результата государственной услуги;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результата государственной услуги.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районная или региональная комиссия;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в центр занятости: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 и регистрацию документов – 30 минут;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передает документы в участковую комиссию для проведения обследования материального положения услугополучателя – 1 рабочий день;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в центр занятости – 2 рабочих дня;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или региональной комиссии для согласования – 1 рабочий день;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районная или региональная комиссия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– 1 рабочий день;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к акиму сельского округа: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и регистрацию документов – 30 минут;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рассматривает документы и передает документы в участковую комиссию для проведения обследования материального положения услугополучателя – 1 рабочий день;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акиму сельского округа – 2 рабочих дня;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направляет документы услугополучателя с приложением заключения участковой комиссии в центр занятости - 8 рабочих дней;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осуществляет прием и регистрацию документов – 30 минут;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рассматривает документы и определяет ответственного исполнителя - 1 час;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предоставленных документов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или региональной комиссии для согласования – 1 рабочий день;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районная или региональная комиссия по вопросам занятости населения уполномоченного органа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- 1 рабочий день;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направляет акиму сельского округа результат государственной услуги – 8 рабочих дней;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