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a444" w14:textId="dbfa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16 года № 95/15 "О бюджете города Павлодар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0 августа 2017 года № 183/23. Зарегистрировано Департаментом юстиции Павлодарской области 23 августа 2017 года № 56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16 года № 95/15 "О бюджете города Павлодара на 2017 - 2019 годы" (зарегистрировано в Реестре государственной регистрации нормативных правовых актов за № 5334, опубликованное 21 января 2017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501 194" заменить цифрами "59 675 8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 115" заменить цифрами "957 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80 930" заменить цифрами "11 289 9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8 540 625" заменить цифрами "60 715 28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