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57ee" w14:textId="8b65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августа 2017 года № 428. Зарегистрировано Департаментом юстиции Костанайской области 25 сентября 2017 года № 7214.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под 6073, опубликовано 26 декабря 2015 года в газете "Қостанай таңы")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9-1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под № 11765) (далее – Стандарт).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принятие услугодателем заявления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