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5e29" w14:textId="9725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9 января 2017 года № 680 "О некоторых вопросах бюджетных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сентября 2017 года № 887. Зарегистрировано Департаментом юстиции Кызылординской области 10 октября 2017 года № 5988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9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 680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бюджетных инвестиций" (зарегистрировано в Реестре государственной регистрации нормативных правовых актов за номером 5697, опубликовано 8 февраля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акционерное общество "Региональный центр государственно-частного партнерства Восточно-Казахстанской области", товарищество с ограниченной ответственностью "Региональный центр государственно-частного партнерства Кызылординской области" и товарищество с ограниченной ответственностью "Центр проведения экспертизы проектов" юридическими лицами на осуществление: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экономической экспертизы технико-экономических обоснований областных бюджетных инвестиционных проектов, а также областных бюджетных инвестиционных проектов, планируемых к финансированию за счет кредитов из республиканского бюджета и целевых трансфертов на развитие;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экономической экспертизы бюджетных инвестиций, планируемых к реализации посредством участия государства в уставном капитале юридических лиц за счет средств областного бюджета, а также бюджетных инвестиций, планируемых к финансированию за счет целевых трансфертов на развитие;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экономической экспертизы бюджетного кредитования областных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областного бюджета.".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Искакова К.Д.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