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638d" w14:textId="8886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Каиндинского сельского округа от 23 июня 2008 года № 2 "Қайыңды селолық округі елді мекендерінің көшелерін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09 февраля 2017 года № 3. Зарегистрировано Департаментом юстиции Актюбинской области 23 февраля 2017 года № 5269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Каиндинского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Каиндинского сельского округа от 23 июня 2008 года № 2 на государственном языке "Қайыңды селолық округі елді мекендерінің көшелерін атау туралы" (зарегистрированное в Реестре государственной регистрации нормативных правовых актов № 3-10-74, опубликованное 16 июля 2008 года в районной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государственном языке слова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заголовке и по всему тексту указанного решения на государственном языке слова "селолық", "селосының" заменить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Каиндинского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