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c784" w14:textId="5f9c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Исатайского аульного округа Кобдинского района от 30 июня 2011 года № 3 "О наименовании и переименовании села Жарсай"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Исатайского сельского округа Кобдинского района Актюбинской области от 22 февраля 2017 года № 1. Зарегистрировано Департаментом юстиции Актюбинской области 24 марта 2017 года № 5351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Исатайского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Исатайского сельского округа Кобдинского района от 30 июня 2011 года № 3 "О наименовании и переименовании улиц села Жарсай" (зарегистрированное в Реестре государственной регистрации нормативных правовых актов за № 3-7-111, опубликованное 18 августа 2011 года в районной газете "Қобда")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реквизитах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русском языке слово "аульного" заменить словом "сельского";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решения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протокола конференции жителей Исатайского сельского округа от 26 мая 2011 года № 1, аким Исатайского сельского округа Кобдинского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 xml:space="preserve">:". 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Исатайского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Акылбеков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