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2d2" w14:textId="9411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Моховое Калининского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Жаксынского района Акмолинской области от 10 февраля 2017 года № 1. Зарегистрировано Департаментом юстиции Акмолинской области 13 марта 2017 года № 5820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5 декабря 2016 года, аким Калининского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Целинная села Моховое Калининского сельского округа Жаксынского района Акмолинской области на улицу Тауелсиздик.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Калининского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