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860a6" w14:textId="1f860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акима Кызылжарского сельского округа от 13 июля 2010 года № 03 "О присвоении наименований улицам сел Акимовка, Оксановка"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Кызылжарского сельского округа Астраханского района Акмолинской области от 27 марта 2017 года № 02. Зарегистрировано Департаментом юстиции Акмолинской области 2 мая 2017 года № 5926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 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8 декабря 1993 года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исполняющий обязанности акима Кызылжарского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Кызылжарского сельского округа "О присвоении наименований улицам сел Акимовка, Оксановка" от 13 июля 2010 года № 03 (зарегистрировано в Реестре государственной регистрации нормативных правовых актов № 1-6-137, опубликовано 27 августа в районной газете "Маяк")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"В соответствии с подпунктом 4) статьи 14 Закона Республики Казахстан от 8 декабря 1993 года "Об административно-территориальном устройстве Республики Казахстан", пунктом 2 статьи 35 Закона Республики Казахстан от 23 января 2001 года "О местном государственном управлении и самоуправлении в Республике Казахстан", с учетом мнения населения, аким Кызылжарского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Контроль за исполнением настоящего решения оставляю за собой.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Кызылжарского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А.Чибисов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Руководитель Государственного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учреждения "Отдел культуры 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развития языков" Астраханского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Г.Карасаева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Руководитель Государственного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учреждения "Отдел строительства,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архитектуры и градостроительства"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Астраханского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Н.Кулаков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