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1cb5" w14:textId="2fe1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оставлении в 201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7 февраля 2016 года № 334. Зарегистрировано Департаментом юстиции Южно-Казахстанской области 3 марта 2016 года № 361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Созакского района предоставить в 2016 году подъемное пособие и бюджетный кредит на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ь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ы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