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9f46" w14:textId="6da9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30 марта 2016 года № 2/10-VI. Зарегистрировано Департаментом юстиции Южно-Казахстанской области 18 апреля 2016 года № 3717.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Отрарского района предоставить в 2016 году подъемное пособие и бюджетный кредита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Отрарского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