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bdff" w14:textId="02ab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ялинского сельского округа Кызылкогинского района Атырауской области от 25 августа 2016 года № 64. Зарегистрировано Департаментом юстиции Атырауской области 14 сентября 2016 года № 36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ем Атырауской областной ономастической комиссии от 2 августа 2016 года аким Мия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лицам Миялинского сельского округа в селе Миялы присвоить имя ветерана труда Сайфолла Сую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ить за м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