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52f4" w14:textId="2145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18 мая 2016 года № 195. Зарегистрировано Департаментом юстиции Атырауской области 17 июня 2016 года № 3543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Жылыойского района Атырауской области от 20.05.2022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Жылыойского районного маслихата от 28 апреля 2016 года № 2-3 "О получении согласия к перечню должностей специалистов образования, культуры и социального обеспечения являющихся гражданскими служащими и работающим в сельской местности",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Жылыойского района Атырауской области от 20.05.2022 №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 Умирбаева.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офицального опубликования и распространяется на отношения, возникшие с 6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 Жылыойского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18" 05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Жылыйского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18 " 05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Жылыойского районного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195 от "18" мая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Жылыойского района Атырауской области от 20.05.2022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 по социальной работе.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сельского значения;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государственного учреждения и государственного казенного предприятия сельского значения;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музыкальный руководитель;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звукорежиссер.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