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8942" w14:textId="2dc8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местного масштаба на территории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13 февраля 2016 года N 25. Зарегистрировано Департаментом юстиции Северо-Казахстанской области 25 февраля 2016 года N 3632. Утратило силу решением акима Жамбылского района Северо-Казахстанской области от 13 апреля 2016 года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Жамбылского района Северо-Казахстанской области от 13.04.2016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в целях обеспечения жизнедеятельности населенных пунктов, аким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Объявить чрезвычайную ситуацию местного масштаба на территории Жамбылского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