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cfbb" w14:textId="755c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от 11 августа 2016 года № 51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5 декабря 2016 года № 70. Зарегистрировано Департаментом юстиции Костанайской области 21 декабря 2016 года № 6754. Утратило силу решением маслихата Костанайского района Костанайской области от 13 апреля 2020 года № 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Костанайского района Костанайской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6610, опубликовано 15 сентября 2016 года в газете "Арна")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"10) центр занятости населения - государственное учреждение, создаваемое местным исполнительным органом района в целях реализации активных мер содействия занятости, организации социальной защиты от безработицы и иных мер содействия занятости в соответствии с Законом Республики Казахстан от 6 апреля 2016 года "О занятости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"1-1) инвалидам, в том числе детям-инвалидам, проживающим на территории Костанайского района и приобретающим техническое и профессиональное, послесреднее и высшее образование в учебных заведениях Республики Казахстан, в размере 100 процентов от оплаты фактической стоимости обучения, но не более 200 месячных расчетных показателей в год, в соответствующих организациях образования, за исключением инвалидов, являющихся обладателями образовательных грантов, получателями иных видов выплат за счет средств государственного бюджета для получения технического и профессионального, послесреднего и высшего образования, а также инвалидов, получающих второе техническое и профессиональное, послесреднее, высшее или послевузовское образование;".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Проценко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В. Панин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