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3957" w14:textId="8423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11 апреля 2016 года № 15. Зарегистрировано Департаментом юстиции Актюбинской области 06 мая 2016 года № 4903. Утратило силу решением Темирского районного маслихата Актюбинской области от 8 сентября 2023 года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Темирского районного маслихата Актюбинской области от 08.09.2023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Темирском районе.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Темирского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его первого официального опубликования и распространяется на правовые отношения, возникшие с 1 января 2016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 Б.БИСЕНГАЛИЕВА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Темирского районного маслихата от 11 апреля 2016 года № 15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Темирском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Темирского районного маслихата Актюбинской области от 28.11.2022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Темирском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Темирского района Актюбинской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Актюбинской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"Темирский районный отдел занятости и социальных программ";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акима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– получатели) в случае наступления трудной жизненной ситуации, а также к праздничным дням.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поддержки, предусмотренные статьей 16 Закона Республики Казахстан "О социальной защите лиц с инвалидностью в Республике Казахстан"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получателей и установления размеров социальной помощи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в виде денежных выплат следующим категориям граждан: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2 140 000 (двух миллионов ста сорока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1986–1987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в размере 230 000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Советских Социалистических Республик,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230 000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в размере 230 000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230 000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таджикско–афганском участке в период с сентября 1992 года по февраль 2001 года – в размере 230 000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года – в размере 230 000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в размере 150 000 (ста 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150 000 (ста 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получающим государственные социальные пособия – в размере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 17–18 декабря 1986 года на территории Казахстана, реабилитированным в порядке, установленном Законом Республики Казахстан "О реабилитации жертв массовых политических репрессий" – в размере 120 000 (ста двадцати тысяч)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Темирского районного маслихата Актюбинской области от 11.05.2023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получателям, оказавшимся в трудной жизненной ситуации единовременно и (или) периодически (ежемесячно):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находящимся в трудной жизненной ситуации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сиротство; отсутствие родительского попечения; безнадзорность несовершеннолетних, в том числе девиантное поведение; отсутствие определенного места жительства (бездомность); неспособность к самообслуживанию в связи с преклонным возрастом, вследствие перенесенной болезни и (или) инвалидности; жестокое обращение, приведшее к социальной дезадаптации и социальной депривации; освобождение из мест лишения свободы; нахождение на учете службы пробации – предоставляется единовременно, с учетом среднедушевого дохода лица (семьи), не превышающего порога однократного размера прожиточного минимума, – в размере 20 (двадцати)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имеющим социально–значимые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онкологическими заболеваниями и лица, страдающие туберкулезным заболеванием, находящиеся на амбулаторном лечении, согласно списков, представленных государственным коммунальным предприятием "Темирская районная больница" на праве хозяйственного ведения государственного учреждения "Управление здравоохранения Актюбинской области", а также лица, инфицированные вирусом иммунодефицита человека, согласно справок, предоставляемых государственным коммунальным предприятием "Областной центр по профилактике и борьбе со СПИД" на праве хозяйственного ведения государственного учреждения "Управление здравоохранения Актюбинской области", без учета дохода, ежемесячно, но не более 6 (шести) месяцев в году – в размере 10 (десяти)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многодетным семьям, малообеспеченным гражданам по заявлению, единовременно, с учетом среднедушевого дохода не превышающего порога однократного размера прожиточного минимума – в размере 140 000 (ста сорока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гражданам (семьям), пострадавшим вследствие стихийного бедствия или пожара в течение трех месяцев с момента наступления данной ситуации по месту возникновения стихийного бедствия или пожара, предоставляется без учета среднедушевого дохода – в размере 100 (ста) месячных расчетных показателей, единовременно.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 решением Темирского районного маслихата Актюбинской области от 11.05.2023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Данные Правила распространяются на лиц, постоянно проживающих в Темирском районе Актюбинской области.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без учета дохода,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Излишне выплаченные суммы подлежат возврату в добровольном порядке или ином установленном законодательством Республики Казахстан порядке.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"Е–собес".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