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bb7d3" w14:textId="a2bb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Кадыркул Базартюбинского сельского округа Акжаикского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Базартюбинского сельского округа Акжаикского района Западно-Казахстанской области от 26 июня 2015 года № 5. Зарегистрировано Департаментом юстиции Западно-Казахстанской области 29 июня 2015 года № 3940. Утратило силу решением акима Базартюбинского сельского округа Акжаикского района Западно-Казахстанской области от 20 декабря 2016 года №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акима Базартюбинского сельского округа Акжаикского района Западно-Казахстанской области от 20.12.2016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 июля 2002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главного государственного ветеринарно-санитарного инспектора государственного учреждения "Акжаикская районная территориальная инспекция" Комитета ветеринарного контроля и надзора Министерства сельского хозяйства Республики Казахстан от 24 июня 2015 года № 176 и в целях ликвидации очагов заразных болезней животных,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мероприятия, в связи с возникновением заболевания бруцеллеза мелкого скота на территории села Кадыркул Базартюбинского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2. Исключен решением исполняющего обязанности акима Базартюбинского сельского округа Акжаикского района Западно-Казахстанской области от 08.09.2015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Главному специалисту аппарата акима Базартюбинского сельского округа (Г. Р. Исатаева)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Базартюбинского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