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1927" w14:textId="e831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строительства, архитектуры и градостроительства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30 ноября 2015 года № 260/11. Зарегистрировано Департаментом юстиции Павлодарской области 10 декабря 2015 года № 4839. Утратило силу постановлением акимата Лебяжинского района Павлодарской области от 4 июля 2017 года № 1-12/160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04.07.2017 № 1-12/160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 Положение о государственном учреждении "Отдел строительства, архитектуры и градостроительства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строительства, архитектуры и градостроительства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по экономическим и финансовым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260/11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строительства,</w:t>
      </w:r>
      <w:r>
        <w:br/>
      </w:r>
      <w:r>
        <w:rPr>
          <w:rFonts w:ascii="Times New Roman"/>
          <w:b/>
          <w:i w:val="false"/>
          <w:color w:val="000000"/>
        </w:rPr>
        <w:t>архитектуры и градостроительства Лебяжинского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строительства, архитектуры и градостроительства Лебяжинского района" является государственным органом Республики Казахстан, осуществляющим руководство в сферах строительства, архитектуры и градостроительства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строительства, архитектуры и градостроительства Лебяжинского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строительства, архитектуры и градостроительства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строительства, архитектуры и градостроительства Лебяжинского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строительства, архитектуры и градостроительства Лебяжинского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строительства, архитектуры и градостроительства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строительства, архитектуры и градостроительства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строительства, архитектуры и градостроительства Лебяжинского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строительства, архитектуры и градостроительства Лебяжинского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строительства, архитектуры и градостроительства Лебяжинского района": Республика Казахстан, Павлодарская область, 140700, Лебяжинский район, село Акку, улица Абылкайыр Баймолдина,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строительства, архитектуры и градостроительства Лебяжинского района": понедельник-пятница с 9.00 до 18.30 часов, обеденный перерыв с 13.00 до 14.30 часов,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учреждения: "Лебяжі ауданының құрылыс, сәулет және қала құрылысы бөлімі" мемлекеттік мекемесі, государственное учреждение "Отдел строительства, архитектуры и градостроительства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строительства, архитектуры и градостроительства Лебяжинского района" является государство в лице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строительства, архитектуры и градостроительства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строительства, архитектуры и градостроительства Лебяжинского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строительства, архитектуры и градостроительства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строительства, архитектуры и градостроительства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строительства, архитектуры и градостроительства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 "Отдел строительства,</w:t>
      </w:r>
      <w:r>
        <w:br/>
      </w:r>
      <w:r>
        <w:rPr>
          <w:rFonts w:ascii="Times New Roman"/>
          <w:b/>
          <w:i w:val="false"/>
          <w:color w:val="000000"/>
        </w:rPr>
        <w:t>архитектуры и градостроительства Лебяжинского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"Отдел строительства, архитектуры и градостроительства Лебяжинского района": реализация государственной политики в сфере строительства, архитектуры и градостроительства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строительства, архитектуры и градостроительства Лебяжинского района" является проведение государственной политики, направленной на развитие строительства в Лебяжинском районе и обеспечение конституционных прав и свобод граждан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строительства, архитектуры и градостроительства Лебяжинского района" является осуществление на уровне района функции государственного управления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строительства,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обеспечение формирования социальной, инженерной инфраструктуры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повышение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вынесение предложений по строительству, инженерной подготовке территории, благоустройству и озеленению, консервации строительства незавершенных объектов, проведению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принятие решений по выбору, представлению,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проведение норм работы по соблюдению правил планировки и застройки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выдача архитектурно-планировочного задания на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реконструкция и строительство объектов образования, спорта, культуры, благоустройства, сельского хозяйства, инженерно-коммуникационных сетей, жилищно-коммунального хозяйства, системы водоснабжения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выдает справки по определению адреса объекта недвижимости на территории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предоставляет земельные участки для строительства объектов в черте населенного пункта в Лебяжинском районе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 по вопросам, входящим в компетенцию государственного учреждения "Отдел строительства, архитектуры и градостроительства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строительства,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Лебяжинского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"Отдел строительства, архитектуры и градостроительства Лебяжинского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строительства, архитектуры и градостроительства Лебяжинского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строительства, архитектуры и градостроительства Лебяжинского района" назначается на должность и освобождается от должности акимом Лебяжинского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строительства, архитектуры и градостроительства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"Отдел строительства, архитектуры и градостроительства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государственного учреждения "Отдел строительства, архитектуры и градостроительства Лебяжинского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строительства, архитектуры и градостроительства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строительства, архитектуры и градостроительства Лебяжинского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строительства, архитектуры и градостроительства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интересы государственного учреждения "Отдел строительства, архитектуры и градостроительства Лебяжинского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строительства, архитектуры и градостроительства Лебяжинского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Взаимоотношения между государственным учреждением "Отдел строительства, архитектуры и градостроительства Лебяжинского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"Отдел строительства, архитектуры и градостроительства Лебяжинского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администрацией государственного учреждения "Отдел строительства, архитектуры и градостроительства Лебяжинского района" и трудовым коллективом определяются в соответствии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строительства,</w:t>
      </w:r>
      <w:r>
        <w:br/>
      </w:r>
      <w:r>
        <w:rPr>
          <w:rFonts w:ascii="Times New Roman"/>
          <w:b/>
          <w:i w:val="false"/>
          <w:color w:val="000000"/>
        </w:rPr>
        <w:t>архитектуры и градостроительства Лебяжинского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учреждение "Отдел строительства, архитектуры и градостроительства Лебяжинского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строительства, архитектуры и градостроительства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"Отдел строительства, архитектуры и градостроительства Лебяжинского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строительства, архитектуры и градостроительства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строительства,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Лебяжинского района"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Реорганизация и упразднение (ликвидация) государственного учреждения "Отдел строительства, архитектуры и градостроительства Лебяжинского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упразднении (ликвидации) государственного учреждения "Отдел строительства, архитектуры и градостроительства Лебяжинского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