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d0b6" w14:textId="1c2d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"Управления государственного архитектурно - строительного контроля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04 февраля 2015 года № 842. Зарегистрировано Департаментом юстиции Кызылординской области 06 февраля 2015 года № 4860. Утратило силу постановлением акимата Кызылординской области от 19 мая 2016 года № 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государственного архитектурно-строительного контроля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 силу постановление акимата Кызылординской области от 13 ноября 2014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"Управление архитектуры и градостроительства Кызылординской области" (зарегистрировано в Реестре государственной регистрации нормативных правовых актов № 4792, опубликовано 15 ноября 2014 года в газетах "Сыр бойы",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"Аппарат акима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Кызылординской области Алибаева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февраля 2015 года № 842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государственного учреждения "Управление государственного архитектурно – строительного контроля Кызылординской области"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государственного архитектурно – строительного контроля Кызылординской области" (далее - Управление) является государственным органом Республики Казахстан, уполномоченным акиматом Кызылординской области на осуществление функций по осуществлению государственного архитектурно-строительного контроля и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Учредителем Управления является акимат Кызылординской области. Права субъекта права коммунальной собственности в отношении Управления осуществляет государственное учреждение "Управление финансов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Структура и лимит штатной численности Управления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юридического лица: Республика Казахстан, Кызылординская область, 120000, город Кызылорда, улица Скаткова 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государственного органа - государственное учреждение "Управление государственного архитектурно – строительного контроля Кызылординской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Управления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Миссия Управления: реализация государственной политики в сфере архитектурной, градостроительной и 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Основные задачи: осуществление государственного архитектурно-строительного контроля и надзора на территории Кызылординской области, а также реализация иных задач,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в области архитектуры, градостроительства, строительства, развития производственной базы строительной индустрии;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мониторинг строящихся (намечаемых к строительству) объектов и контроль за качеством строящихся (реконструируемых, расширяемых, модернизируемых, капитально ремонтируемых) объектов и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архитектурно-строительного контроля и надзора за качеством строительства объектов, применение установленных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 административных мер воздействия к нарушителям архитектурно-градостроительной дисциплины на этих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лицензирования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законодательства, государственных нормативных требований, условий и ограничений, установленных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аттестация экспертов на право осуществления экспертных работ и инжиниринговых услуг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осуществление надзора за качеством проектной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проведение проверок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принятие установленных законодательством мер по отношению к юридическим и должностным лицам, допустившим неустраняемые нарушения либо не устранившим допущенные нарушения в установленные нормативные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Управление для реализации возложенных на него задач и осуществления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проводить совещания, семинары, конференции по вопросам, входящим в его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Управление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Управления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процессе реализации своих полномочий отчитывается акиму области и курирующему заместителю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Управление в государственных органах и иных организациях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является главным государственным строительным инспектором Кызылординской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работников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разработку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и применяет меры поощрения к сотрудникам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действует без доверенности от имени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организацию работы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организует, координирует и контролирует работу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исполняет поручения и акты акима 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утверждает положения о структурных подразделениях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разработку проектов нормативных правовых актов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соблюдение норм служебной этики;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реализует политику гендерного равенства;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утверждает график личного приема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Режим работы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Управление работает с понедельника по пятницу 5 (пять) дней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время работы Управления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субботу и в воскресенье, а также в установленные законодательством Республики Казахстан праздничные дни, Управление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Управлением и акиматом области, администрацией Управления и его трудовым коллективом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>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Управлением,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>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28.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ликвидации Управления использование его имущества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