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a92" w14:textId="95e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аре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репта Абайского района Карагандинской области от 23 ноября 2015 года № 1. Зарегистрировано Департаментом юстиции Карагандинской области 22 декабря 2015 года № 3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Сарепта, Абайского района, Карагандинской области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Спортивная в улицу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оветская в улицу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Школьная в улицу Са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Степная в улицу Сары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Дзержинская в улицу Аққ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Асфальтная в улицу Ақ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Строительная в улицу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у Клубная в улицу Тере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у Трудовая в улицу Еңбек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у Парковая в улицу Бұла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у Мира в улицу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у Городская в улицу Орт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