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9d5" w14:textId="975a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июня 2015 года № 134. Зарегистрировано Департаментом юстиции Жамбылской области 28 июля 2015 года № 2702.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"Прием документов в организации технического и профессионального, послесреднего образования" (зарегистрировано в Реестре государственной регистрации нормативных правовых актов № 2295, опубликовано в газете "Знамя труда" от 6 сентября 2014 года № 97 (17970);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2267, опубликовано в газете "Знамя труда" от 17 июля 2014 года № 76 (17949).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от 25 июня 2015 года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в организации технического и профессионального, послесреднего образования"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Жамбылской области (далее - услугодатель) в соответствии со стандартом государственной услуги "Прием документов в организации технического и профессионального, послесреднего образования" (далее - стандарт) утвержденным приказом министра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от 28 мая 2015 года № 11220).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образования, либо мотивированный ответ об отказе в оказании государственной услуги в случаях и по основаниям, установленным законами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услуги– не более 10 минут;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оказание государственной услуги: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(вечерную) формы обучения – с 20 июня по 20 сентября;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на соответствие предъявляемым требованиям и подготовка результата государственной услуги – не более 10 минут;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услугополучателю результата государственной услуги – не более 10 минут.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регистрационным номером;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государственной услуги.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 и профессионального, послесреднего образования для оказания государственной услуги приказом директора учебного заведения создается приемная комиссия.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приемной комиссии: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прием, регистрацию документов, необходимых для оказания государственной услуги– не более 5 минут;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документы услугополучателя на соответствие предъявляемым требованиям и готовит результат государственной услуги– не более 5 минут;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услугополучателю результат государственной услуги – не более 5 минут.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стандартом, оказание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через центры обслуживания населения не предусмотрено.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стандартом, государственная услуга оказывается в бумажном виде, в связи с чем, в процессе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информационные системы не используются.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в организации технического и профессионального, послесреднего образования"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0612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4831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от 25 июня 2015 года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общежития обучающимся в организациях технического и профессионального образования"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Жамбылской области, имеющими общежития (далее – услугодатель) в соответствии со стандартом государственной услуги "Предоставление общежития обучающимся в организациях технического и профессионального образования" (далее - стандарт) утвержденным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от 28 мая 2015 года № 11220).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установленным законами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в течении 15 минут;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исполнения – в течении 1 рабочего дня;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предъявленным требованиям и подготовка результата государственной услуги – не более 7 рабочих дней;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– в течении 1 рабочего дня;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 – не более 30 минут.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государственной услуги.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общежитием услугодателя;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поступления документов проводит их анализ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передает их на рассмотрение руководителю услугодателя – в течение 15 минут.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документы, а также штамп, входящий номер и дата;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заведующему общежитием услугодателя для исполнения – в течение 1 рабочего дня;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общежитием услугодателя рассматривает документы услугополучателя на соответствие предъявленным требованиям и готовит результат государственной услуги, направляет его руководителю услугодателя для подписания – в течение 7 рабочих дней;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сотруднику канцелярии услугодателя для выдачи услугополучателю – в течение 1 рабочего дня;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государственной услуги - не более 30 минут.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центры обслуживания населения не предусмотрено.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общежития обучающимся в организациях технического и профессионального образования"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7343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43434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от 25 июня 2015 года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 техническом и профессиональном образовании" (далее – государственная услуга) оказывается в соответствии со стандартом государственной услуги "Выдача дубликатов документов о техническом и профессиональном образовании", утвержденный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11220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организациями технического и профессионального, послесреднего образования Жамбылской области (далее–услугодатель).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дубликат документов о техническом и профессиональном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исполнения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предъявляемым требованиям и подготовка проекта результата государственной услуги - 17 (семнадцать)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заместителем по учебной работе руководителя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государственной услуги руководителем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подписанный, заверенный печатью результат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архивариус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по учебной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поступления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документов на соответствие перечню документов, предусмотренному пунктом 9 стандарта, регистрирует и передает его на рассмотрение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услугополучателя и направляет их архивариусу услугодателя для исполнения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архивариус услугодателя рассматривает документы услугополучателя на соответствие предъявляемым требованиям, готовит проект результата государственной услуги и направляет заместителю по учебной работе руководителя – 17 (семнадцать)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учебной работе услугодателя подписывает и направляет результат государственной услуги руководителю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подписывает, заверяет печатью и направляет результат государственной услуги работнику канцелярии услугодателя для выдачи услугополучателю либо для направления в Государственную корпорацию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услугополучателю результат государственной услуги либо направляет в Государственную корпорацию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предоставленные услугополучателем документы на соответствие стандарта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дубликата документов о техническом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дубликата документов о техническом и профессиональном образовании" через Государственную корпорацию и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