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b7d1" w14:textId="5d7b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16 марта 2015 года № А-3/55. Зарегистрировано Департаментом юстиции Акмолинской области 15 апреля 2015 года № 4747.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Указом Президента Республики Казахстан от 29 октября 2012 года № 410, в связи с передачей функции, полномочий и штатной единицы,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03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А-3/55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Жарканского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Жаркаинского района" является государственным органом, осуществляющим руководство в сфере занятости и социальных программ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занятости и социальных программ Жаркаинского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 и социальных программ Жаркаинского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Жаркаинского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Жаркаинского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Жаркаинского района" по вопросам своей компетенции в установленном законодательством порядке принимает решения, оформленные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занятости и социальных программ Жаркаинского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021100, Республика Казахстан, Акмолинская область, Жаркаинский район, город Державинск, улица Ленина,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"Отдел занятости и социальных программ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занятости и социальных программ Жаркаинского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занятости и социальных программ Жаркаинского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Жаркаинского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"Отдел занятости и социальных программ Жаркаинского района" является осуществление единой государственной политики в области занятости, социальной защиты социально уязвимых слоев населения, координация работы других государственных органов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занятости и социальных программ Жаркаинского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в организации благотворительных акций по оказанию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анализа социально-экономических изменений в регионе, соответствия профессионального состава обратившихся в службу занятости безработных свободным рабочим местам, выявление причин дисбаланса и принятие оперативных мер по регулированию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программ занятости населения и специальных мероприятий, обеспечивающих содействие занятости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разработке программ по поддержке многодетных семей, охраны материнства и детства, инвалидов, участников Великой Отечественной войны и членов их семей, других слоев населения, нуждающихся в социальной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соблюдения законности при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занятости и социальных программ Жаркаинского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информирование обращающихся граждан и безработных о возможности получения работы, а также работодателей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на профессиональную подготовку, переподготовку, повышение квалификации в соответствии с потребностями рынка занятых и лиц, занятых уходом за детьми в возрасте до семи лет, из числа малообеспеченных в случае их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безработному справки, что он зарегистрирован как безработный;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анализирование, прогнозирование спроса и предложения части экономики активного населения (рабочей силы) и информирование населения, местных и центральных исполнительных органов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содействия гражданам и безработным в выборе работы, выдача направления для трудоустройства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регистрация и постановка на учет безработных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бесплатных услуг гражданам и безработным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реализация в пределах компетенции государственной политики в сфере занятости населения и специальных мероприятий, обеспечивающих содействие занятости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работы по предоставлению государственной адресной социальной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производит регистрацию рождения, смерти, заключения и расторжения браков, усыновления (удочерения), установления отцовства, изменения фамилии, имени, отчества;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торжественную обстановку при регистрации рождений и заключении браков.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местного представительного органа района, а также организаций, учреждений и предприятий независимо от форм собственности документы, заключения, справочные и иные материалы, необходимые для осуществления функций возложенных на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в жизнь политику Президента Республики Казахстан,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руководствоваться в работе и строго исполнять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Правительства, постановления акиматов области и района, решения и распоряжения акимов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препятствовать и предупреждать любые проявления коррупции в работе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занятости и социальных программ Жаркаинского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Жаркаинского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занятости и социальных программ Жаркаинского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должность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несет персональную ответственность по противодействию коррупции должностных лиц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Жаркаинского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занятости и социальных программ Жаркаинского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Жаркаинского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занятости и социальных программ Жаркаинского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занятости и социальных программ Жаркаинского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занятости и социальных программ Жаркаинского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