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da3c" w14:textId="f9fd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июля 2013 года № 264 "Об утверждении Правил подтверждения соответствия и присвоения квалификации специалистов сферы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сентября 2015 года № 572. Зарегистрирован в Министерстве юстиции Республики Казахстан 19 октября 2015 года № 12184. Утратил силу приказом Министра образования и науки Республики Казахстан от 3 августа 2017 года № 384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03.08.2017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июля 2013 года № 264 "Об утверждении Правил подтверждения соответствия и присвоения квалификации специалистов сферы образования и науки" (зарегистрированный в Реестре государственной регистрации нормативных правовых актов под № 8612, опубликованный в газете "Казахстанская правда" от 2 октября 2013 года № 286 (27560)),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специалистов сферы образования и науки,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эксперт-аудитор по подтверждению соответствия – специалист, аттестованный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регулирования", зарегистрированным в Реестре государственной регистрации нормативных правовых актов под № 10513;";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внесено изменение на государственном языке, текст на русском языке не меняется;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3 Главы 2 внесено изменение на государственном языке, текст на русском языке не меняется;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подтверждения соответствия и присвоения квалификации специалистов сферы образования и науки внесены изменения на государственном языке, текст на русском языке не меняется.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Министерства образования и науки Республики Казахстан (Молдабаева Б.К.) в установленном законодательством порядке обеспечить: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(Имангалиева Е.Н.).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