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a0cc" w14:textId="1b9a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14 ноября 2012 года № 7-3 "Об утверждении Правил оказания жилищной помощи малообеспеченным семьям (гражданам) в Жанибекском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февраля 2014 года № 21-3. Зарегистрировано Департаментом юстиции Западно-Казахстанской области 5 марта 2014 года № 3438. Утратило силу решением Жанибекского районного маслихата Западно-Казахстанской области от 4 марта 2020 года № 40-5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40-5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14 ноября 2012 года № 7-3 "Об утверждении Правил оказания жилищной помощи малообеспеченным семьям (гражданам) в Жанибекском районе" (зарегистрированное в Реестре государственной регистрации нормативных правовых актов за № 3116, опубликованное 1 января 2013 года в газете "Шұғыла"),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определения размера и порядка оказания жилищной помощи малообеспеченным семьям (гражданам) в Жанибекском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определения размера и порядка оказания жилищной помощи малообеспеченным семьям (гражданам) в Жанибекском районе.";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в Жанибекском районе, утвержденных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определения размера и порядка оказания жилищной помощи малообеспеченным семьям (гражданам) в Жанибекском районе";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определения размера и порядка оказания жилищной помощи малообеспеченным семьям (гражданам) в Жанибекском районе далее – Правила) разработаны в соответствии с Законом Республики Казахстан от 16 апреля 1997 года "О жилищных отношениях" и постановлением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 Доля предельно-допустимых расходов семьи (гражданина) на содержание жилого дома (жилого здания), на арендную плату за пользование жилищем устанавливается к совокупному доходу семьи (гражданина) в размере пяти процентов, на потребления коммунальных услуг и на услуги связи в части увеличения абонентской платы за телефон, подключенный к сети телекоммуникаций, к совокупному доходу семьи (гражданина) в размере пяти процентов.";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Бисенгалиев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