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0a56" w14:textId="7230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марта 2014 года № 70. Зарегистрировано Департаментом юстиции Восточно-Казахстанской области 05 мая 2014 года N 3287. Утратило силу - постановлением Восточно-Казахстанского областного акимата от 10 сентября 2015 года №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 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10.09.2015 № 229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постановлениями Правительства Республики Казахстан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услуг",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деятельности",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постановлений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деятельности",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"Выдача лицензии, переоформление, выдача дубликатов лицензии на медицинскую деятельность" (далее – государственная услуга) является местный исполнительный орган Восточно-Казахстанской области (исполнительный орган, финансируемый из местного бюджета, уполномоченный на регулирование отношений в сфере здравоохранения) (далее – услугодатель).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 "Е-лицензирование":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медицинскую деятельность", утвержденного постановлением Правительства Республики Казахстан от 24 февраля 2014 года № 141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-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действий по оказанию государственной услуги является представление услугополучателем перечня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установления факта предоставления неполного пакета документов услугодатель направляет услугополучателю мотивированный отказ в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лицензиата - услугополучателя в портал и направление запроса в департамент по защите прав потребителей Восточно-Казахстанской области Агентства Республики Казахстан по защите прав потребителей (далее – государственный орган) о соответствии либо несоответствии услугополучателя предъявляемым квалификационным требованиям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получение ответа от государственного органа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обработка и подготовка результата государственной услуги в портале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выдача результата оказания государственной услуги -лицензии и (или) приложения к лицензии на медицинскую деятельность либо мотивированного ответа об отказе в оказании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– 7 часов 45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услугополучателя в портал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обработка и подготовка результата государственной услуги в портале - 6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результата оказания государственной услуги – переоформление лицензии и (или) приложения к лицензии на медицинскую деятельность либо мотивированный ответ об отказе в оказании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 и передача их на рассмотрение руководителю услугодателя -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внесение данных услугополучателя в портал для выдачи дубликата лицензии и (или) приложений к лицензий и подготовка результата государственной услуги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выдача результата оказания государственной услуги –дубликата лицензии и (или) приложения к лицензии на медицинскую деятельность либо мотивированного ответа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1) пункта 5 настоящего Регламента, является проверка полноты перечня представленных документов услугополучателя, что является основанием для начала действия 4. Результатом действия 4, указанного в подпункте 1) пункта 5 настоящего Регламента, является направление запроса в государственный орган, что является основанием для выполнения действия 5. 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 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Результатом действия 7, указанного в подпункте 1)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1,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2) пункта 5 настоящего Регламента, является проверка полноты пакета представленных документов услугополучателя, что является основанием для начала действия 4. 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выполнения действия 5. 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 Результатом действия 6, указанного в подпункте 2)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1, указанному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 Результатом действия 4, указанного в подпункте 3)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1 - прием, регистрация документов услугополучателя и передача их на рассмотрение руководителю услугодателя производится специалистом канцелярии услугодателя - максимально допустимое время ожидания для сдачи пакета документов - 15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производится специалистом отдела услугодателя - 7 часов 45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установления факта предоставления неполного пакета документов услугодатель направляет услугополучателю мотивированный отказ в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специалистом отдела услугодателя данных лицензиата – услугополучателя в портал и направление запроса в департамент по защите прав потребителей Восточно-Казахстанской области Агентства Республики Казахстан по защите прав потребителей (далее – государственный орган), для получения согласований на предмет соответствия услугополучателя требованиям законодательства Республики Казахстан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получение ответа - государственный орган на основании запроса услугодателя направляет санитарно-эпидимиологическое заключение о соответствии или несоответствии услугополучателя предъявляемым квалификационным требованиям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обработка и подготовка результата государственной услуги – лицензии и (или) приложения к лицензии на медицинскую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выдача результата оказания государственной услуги производится специалистом отдела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переоформлении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прием, регистрация документов услугополучателя и передача их на рассмотрение руководителю услугодателя производится специалистом канцелярии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осуществляется специалистом отдела услугодателя - 7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услугополучателя в портал производится специалистом отдела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обработка и подготовка результата государственной услуги - переоформление лицензии и (или) приложения к лицензии на медицинскую деятельность либо мотивированный ответ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результата оказания государственной услуги производится специалистом отдела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 и передача их на рассмотрение руководителю услугодателя производится специалистом канцелярии услугодателя –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обработка и подготовка результата государственной услуги – дубликата лицензии и (или) приложения к лицензии на медицинскую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выдача результата оказания государственной услуги производится специалистом отдела услугодателя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действий указано в блок-схеме прохождения каждого 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для получения государственной услуги обращаются также в ЦОН и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Длительность обработки запроса услугополучателя - максимально допустимое время обслуживания в день обращения - 15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Действия работников ЦОН при регистрации и обработке запроса услугополучателя в интегрированной информационной системе центров обслуживания населения (далее – ИС ЦОН) указаны в диаграмме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оператора ЦОН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оператором ЦОН услуги, вывод на экран формы запроса для оказания услуги и ввод оператором ЦОНа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шлюз "электронного правительства" (далее – ШЭП), в государственной базе данных "Физические лица" (далее- ГБД ФЛ) / государственной базе данных "Юридические лица" (далее – ГБД ЮЛ) о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услугополучателя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4 – формирование сообщения о невозможности получения данных в связи с отсутствием данных услугополучателя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услугополучателя государственной услуги)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услугополучателем через оператора ЦОН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оказания государственной услуги с момента сдачи документов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 –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2 функционального взаимодействия при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платежный шлюз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4 - проверка услугодателем соответствия услугополучателя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процесс 10 - формирование сообщения об отказе в запрашиваемой услуге в связи с имеющимися нарушениями в данных услугополучателя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выдаче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переоформлении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выдаче дубликата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лицензий,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фармацевтическую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"Выдача лицензий, переоформление, выдача дубликатов лицензии на фармацевтическую деятельность" (далее – государственная услуга) является местный исполнительный орган Восточно-Казахстанской области (исполнительный орган, финансируемый из местного бюджета, уполномоченный на регулирование отношений в сфере здравоохранения) (далее – услугодатель).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 "Е-лицензирование":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является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фармацевтическую деятельность", утвержденного постановлением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действий по оказанию государственной услуги является представление услугополучателем перечня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1-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2 -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рассмотрение полноты пакета представленных документов услугополучателя на соответствие квалификационным требованиям лицензиата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установления факта предоставления неполного пакета документов услугодатель направляет услугополучателю мотивированный отказ в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лицензиата - услугополучателя в портал и направление запроса в департамент по защите прав потребителей Восточно-Казахстанской области Агентства Республики Казахстан по защите прав потребителей (далее – государственный орган) о соответствии либо несоответствии услугополучателя предъявляемым квалификационным требованиям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получение ответа от государственного органа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обработка и подготовка результата государственной услуги в портале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выдача результата оказания государственной услуги -лицензии и (или) приложения к лицензии на фармацевтическую деятельность либо мотивированного ответа об отказе в оказании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1 - прием, регистрация документов услугополучателя и передача их на рассмотрение руководителю услугодателя -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рассмотрение полноты пакета представленных документов услугополучателя на соответствие квалификационным требованиям лицензиата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услугополучателя в портал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обработка и подготовка результата государственной услуги в портале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результата оказания государственной услуги – переоформление лицензии и (или) приложения к лицензии на фармацевтическую деятельность либо мотивированный ответ об отказе в оказании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внесение данных услугополучателя в портал для выдачи дубликата лицензии и (или) приложений к лицензий и подготовка результата государственной услуги - 7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выдача результата оказания государственной услуги –дубликата лицензии и (или) приложения к лицензии на фармацевтическую деятельность либо мотивированного ответа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1) пункта 5 настоящего Регламента, является проверка полноты пакета представленных документов услугополучателя, что является основанием для начала действия 4. Результатом действия 4, указанного в подпункте 1) пункта 5 настоящего Регламента, является направление запроса в государственный орган, что является основанием для выполнения действия 5. 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 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Результатом действия 7, указанного в подпункте 1)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1,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2) пункта 5 настоящего Регламента, является проверка полноты пакета представленных документов услугополучателя, что является основанием для начала действия 4. 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выполнения действия 5. 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 Результатом действия 6, указанного в подпункте 2)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1, указанному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 Результатом действия 4, указанного в подпункте 3)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специалистом канцелярии услугодателя производится прием, регистрация документов услугополучателя, подтверждением чего является отметка о регистрации на копии заявления с указанием даты и времени приема пакета документов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производится специалистом отдела услугодателя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установления факта предоставления неполного пакета документов услугодатель направляет услугополучателю мотивированный отказ в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специалистом отдела услугодателя данных лицензиата – услугополучателя в портал и направление запроса в департамент по защите прав потребителей Восточно-Казахстанской области Агентства Республики Казахстан по защите прав потребителей (далее – государственный орган), для получения согласований на предмет соответствия услугополучателя требованиям законодательства Республики Казахстан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получение ответа - государственный орган на основании запроса услугодателя направляет санитарно-эпидимиологическое заключение о соответствии или несоответствии услугополучателя предъявляемым квалификационным требованиям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–- обработка и подготовка результата государственной услуги - лицензии и (или) приложения к лицензии на фармацевтическую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выдача результата оказания государственной услуги производится специалистом отдела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переоформлении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услугополучателя, подтверждением чего является выдача талона услугополучателю, и передача их на рассмотрение руководителю услугодателя производится специалистом канцелярии услугодателя -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осуществляется специалистом отдела услугодателя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услугополучателя в портал производится специалистом отдела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обработка и подготовка результата государственной услуги – переоформление лицензии и (или) приложения к лицензии на фармацевтическую деятельность либо мотивированный ответ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результата оказания государственной услуги производится специалистом отдела услугодателя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услугополучателя, подтверждением чего является выдача талона услугополучателю, и передача их на рассмотрение руководителю услугодателя производится специалистом канцелярии услугодателя -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обработка и подготовка результата государственной услуги – дубликата лицензии и (или) приложения к лицензии на фармацевтическую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выдача результата оказания государственной услуги производится специалистом отдела услугодателя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действий указано в блок-схеме прохождения каждого 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для получения государственной услуги через портал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Длительность оказания государственной услуги с момента сдачи документов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 –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1 функционального взаимодействия при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платежный шлюз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процесс 10 – формирование сообщения об отказе в запрашиваемой услуге в связи с имеющимися нарушениями в данных услугополучателя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выдаче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переоформлении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выдаче дубликата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деятельность, связанную с оборотом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Услугодателем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государственная услуга) является местный исполнительный орган Восточно-Казахстанской области (исполнительный орган, финансируемый из местного бюджета, уполномоченный на регулирование отношений в сфере здравоохранения) (далее – услугодатель).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 "Е-лицензирование":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–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здравоохранения", утвержденного постановлением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действий по оказанию государственной услуги является представление услугополучателем перечня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представленнных документов услугополучателя на соответствие квалификационным требованиям лицензиата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установления факта предоставления неполного пакета документов услугодатель направляет услугополучателю мотивированный отказ в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лицензиата – услугополучателя в портал и направление запросов в департамент по защите прав потребителей Восточно-Казахстанской области Агентства Республики Казахстан по защите прав потребителей и департамент по чрезвычайным ситуациям по Восточно-Казахстанской области (далее – государственные органы) о соответствии либо несоответствии услугополучателя предъявляемым квалификационным требованиям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получение ответа от государственных органов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обработка и подготовка результата государственной услуги в портале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выдача результата оказания государственной услуги –лицензии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 либо мотивированного ответа об отказе в оказании государственной услуги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услугополучателя на соответствие квалификационным требованиям лицензиата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услугополучателя в портал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обработка и подготовка результата государственной услуги в портале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результата оказания государственной услуги – переоформление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 либо мотивированный ответ об отказе в оказании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1 - прием, регистрация документов услугополучателя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внесение данных услугополучателя в портал для выдачи дубликата лицензии и (или) приложений к лицензии и подготовка результата государственной услуги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выдача результата оказания государственной услуги –дубликата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 либо мотивированного ответа об отказе в оказании государственной услуги -1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1) пункта 5 настоящего Регламента, является проверка полноты пакета представленных документов услугополучателя, что является основанием для начала действия 4. Результатом действия 4, указанного в подпункте 1) пункта 5 настоящего Регламента, является направление запроса в государственный орган, что является основанием для выполнения действия 5. 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 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Результатом действия 7, указанного в подпункте 1)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1,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2) пункта 5 настоящего Регламента, является проверка полноты пакета представленных документов услугополучателя, что является основанием для начала действия 4. 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выполнения действия 5. 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 Результатом действия 6, указанного в подпункте 2)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1, указанному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услугодателя, которое служит основанием для начала выполнения действия 2. 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услугодателя, что является основанием для начала выполнения действия 3. 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 Результатом действия 4, указанного в подпункте 3)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специалистом канцелярии услугодателя производится прием, регистрация документов услугополучателя, подтверждением чего является отметка о регистрации на копии заявления с указанием даты, времени и инициалов специалиста, принявшего пакет документов и заявления услугополучателя, и передача их на рассмотрение руководителю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на соответствие квалификационным требованиям услугополучателя производится специалистом отдела услугодателя - 7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в случае установления факта предоставления неполного пакета документов услугодатель направляет услугополучателю мотивированный отказ в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специалистом отдела услугодателя данных лицензиата – услугополучателя в портал и направление запроса в департамент по защите прав потребителей Восточно-Казахстанской области Агентства Республики Казахстан по защите прав потребителей и департамент по чрезвычайным ситуациям по Восточно-Казахстанской области (далее – государственные органы), для получения согласований на предмет соответствия служебных помещений для размещения работающего персонала, отвечающего санитарно-эпидемиологическим требованиям услугополучателя, а также заключения в области промышленной безопасности при осуществлении деятельности, связанной с оборотом прекурсоров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получение ответа - государственные органы на основании запроса услугодателя направляют ответы о соответствии или несоответствии услугополучателя предъявляемым квалификационным требованиям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обработка и подготовка результата государственной услуги -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– выдача результата оказания государственной услуги производится специалистом отдела услугодателя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прием, регистрация документов услугополучателя, подтверждением чего является отметка о регистрации на копии заявление услугополучателя, и передача их на рассмотрение руководителю услугодателя производится специалистом канцелярии услугодателя – максимально допустимое время ожидания для сдачи пакета документов – 15 минут, максимально допустимое время обслуживания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полноты пакета представленных документов на соответствие квалификационным требованиям услугополучателя осуществляется специалистом отдела услугодателя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внесение данных услугополучателя в портал производится специалистом отдела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обработка и подготовка результата государственной услуги – переоформление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 либо мотивированный ответ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– выдача результата оказания государственной услуги производится специалистом услугодателя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прием, регистрация документов услугополучателя, подтверждением чего является отметка о регистрации на копии заявление услугополучателя, и передача их на рассмотрение руководителю услугодателя производится специалистом канцелярии услугодателя – максимально допустимое время ожидания для сдачи пакета документов – 15 минут,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определение исполнителя - специалиста отдела услугодателя производится руководителем услугодателя путем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обработка и подготовка результата государственной услуги - дубликата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производится специалистом отдела услугодателя – 7 часов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выдача результата оказания государственной услуги производится специалистом отдела услугодателя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действий указано в блок-схеме прохождения каждого 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для получения государственной услуги обращаются также в ЦОН и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Длительность обработки запроса услугополучателя - максимально допустимое время обслуживания в день обращения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Действия работников ЦОН при регистрации и обработке запроса услугополучателя в интегрированной информационной системе центров обслуживания населения (далее – ИС ЦОН) указаны в диаграмме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оператора ЦОН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оператором ЦОН услуги, вывод на экран формы запроса для оказания услуги и ввод оператором ЦОНа данных услугополучателя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процесс 3 – направление запроса через шлюз "электронного правительства" (далее – ШЭП), в государственной базе данных "Физические лица" (далее - ГБД ФЛ) / государственной базе данных "Юридические лица" (далее – ГБД ЮЛ) о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услугополучателя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4 – формирование сообщения о невозможности получения данных в связи с отсутствием данных услугополучателя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процесс 5 –-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услугополучателя государственной услуги)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процесс 9 – получение услугополучателем через оператора ЦОН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оказания государственной услуги с момента сдачи документов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 –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2 функционального взаимодействия при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платежный шлюз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2 -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процесс 10 - формирование сообщения об отказе в запрашиваемой услуге в связи с имеющимися нарушениями в данных услугополучателя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выдаче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переоформлении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при выдаче дубликата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