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e2e0b" w14:textId="b8e2e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Аксуского городского маслихата от 7 декабря 2012 года № 78/10 "О назначении социальной помощи на приобретение топлива специалистам образования, социального обеспечения, культуры и спорта, проживающим в сельских населенных пунктах Аксуского региона"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Аксу Павлодарской области от 16 апреля 2014 года № 218/30. Зарегистрировано Департаментом юстиции Павлодарской области 13 мая 2014 года № 3800. Утратило силу решением маслихата города Аксу Павлодарской области от 3 ноября 2017 года № 143/17 (вводится в действие по истечении десяти календарных дней после дня его первого официального опубликовании)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Аксу Павлодарской области от 03.11.2017 № 143/17 (вводится в действие по истечении десяти календарных дней после дня его первого официального опубликовании).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 Аксуский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Аксуского городского маслихата от 7 декабря 2012 года № 78/10 "О назначении социальной помощи на приобретение топлива специалистам образования, социального обеспечения, культуры и спорта, проживающим в сельских населенных пунктах Аксуского региона" (зарегистрированное в Реестре государственной регистрации нормативных правовых актов за № 3330, опубликованное 16 января 2013 года в газете "Аксу жолы", "Новый Путь" № 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 Аксуский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"Предоставить единовременную социальную помощь в размере 5 (пяти) месячных расчетных показателей на приобретение топлива в период отопительного сезона специалистам государственных организации социального обеспечения, образования, культуры и спорта, проживающим и работающим в сельских населенных пунктах Аксуского региона.".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городского маслихата по вопросам социальной и молодежной политики, законности и правопорядка.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Имангалиева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Омаргалиев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