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5f0" w14:textId="b9c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Кызылординского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июня 2014 года № 196. Зарегистрировано Департаментом юстиции Кызылординской области 15 июля 2014 года № 4726. Утратило силу решением Кызылординского областного маслихата от 13 июля 2016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13.07.2016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Указом Президента Республики Казахстан от 03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Кызылординского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27-сессии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196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Кызылординского областного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Кызылординского областного маслихата" (далее - аппарат) является государственным органом, осуществляющим деятельности организационное, правовое, материально-техническое и иное обеспечение Кызылординского областного маслихата и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является юридическим лицом, имеет печать и штампы со своим наименованием на государственном языке, бланк установленного образца, а также в соответствии с законодательством Республики Казахстан счет в органе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по вопросам своей компетенции в установленном законодательством порядке издает акты, в виде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Кызылординский областной маслихат (далее-Маслихат) утверждает структуру аппарата маслихата, определяет расходы на его содержание и материально-техническое обеспечение в пределах установленного законодательством Республики Казахстан лимита численности и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Юридический адрес аппарата: Республика Казахстан, индекс 120003, город Кызылорда, улица Бейбарыс Султана,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Полное наименование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"Қызылорда облыстық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Кызылординского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Положение об аппарате утверждается на сессии Маслихата и является его учредительным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Финансирование деятельности аппарата осуществляется из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Функции, основные задачи и права аппарата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Аппарат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Регламентом маслихата обеспечивает подготовительную и организационно-техническую работу проведения сессий, заседаний постоянных комиссий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составляет на основании предложений постоянных комиссий планы работы Маслихата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участвует в разработке актов Маслихата, а также обеспечивает их регистрацию в органах юстиции в случаях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случаях и порядке предусмотренных законодательством Республики Казахстан обеспечивает публикацию решений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рассылку решений и других документов Маслихата соответствующим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протоколы, стенограммы сессий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делопроизводство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функции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Основной задачей аппарата является;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организационного, правового, материально-технического и иного обеспечения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Аппарат обладает правами, необходимыми для реализации основных задач и функций Кызылординского областного маслихата,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аппарата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Имущество, закрепленное за аппаратом,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аппарата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Аппарат возглавляет руководитель аппарата, назначаемый на должность и освобождаемый от должности секретарем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аппарата организует и руководит работой аппарата и несет персональную ответственность за выполнение возложенных на аппарат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этих целях руководитель аппарата в пределах своей компетенции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издает приказы по аппарату, а также дает указания, обязательные для исполнения сотрудниками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подписывает служебную документацию в пределах компетенции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распорядок работы аппарата, осуществляет контроль за его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договора (контракты) по вопросам хозяйственного обеспечения деятельности Маслихата и его аппарата и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Режим работы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аппарат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работа аппарата начинается по местному времени в 09-00, заканчивается в 19-00. Перерыв: с 13-00 до 15-00;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 а также установленные законодательством Республики Казахстан в праздничные дни аппарат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аппарата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Реорганизация и ликвидация аппарата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Взаимодействие между администрацией юридического лица и его трудовым коллективом регулируется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