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de5ae" w14:textId="92de5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предприятий, организаций, учреждений города Караганды, организующих общественные работы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Караганды от 30 декабря 2014 года № 60/03. Зарегистрировано Департаментом юстиции Карагандинской области 22 января 2015 года № 2943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утвержденными Постановлением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акимат города Караганды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предприятий, организаций, учреждений города Караганды, организующих общественные работы на 2015 год, виды и объемы работ, источник финансирования и срок участия.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>Утвердить оплату труда граждан, занятых на общественных работах, в размере двух минимальных заработных плат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>Уполномоченному органу государственному учреждению "Отдел занятости и социальных программ города Караганды" (Искаков Ж.Б.) заключить с работодателями типовые договора на выполнение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города Караганды Любарскую И.Ю.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5.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его официального опубликования и распространяется на отношения, возникшие с 1 января 2015 года.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Караганды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2014 года № 60/03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предприятий организаций, учреждений города Караганды</w:t>
      </w:r>
      <w:r>
        <w:br/>
      </w:r>
      <w:r>
        <w:rPr>
          <w:rFonts w:ascii="Times New Roman"/>
          <w:b/>
          <w:i w:val="false"/>
          <w:color w:val="000000"/>
        </w:rPr>
        <w:t>организующих общественные работы на 2015 год</w:t>
      </w:r>
    </w:p>
    <w:bookmarkEnd w:id="0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1470"/>
        <w:gridCol w:w="584"/>
        <w:gridCol w:w="1534"/>
        <w:gridCol w:w="240"/>
        <w:gridCol w:w="1443"/>
        <w:gridCol w:w="396"/>
        <w:gridCol w:w="1387"/>
        <w:gridCol w:w="4834"/>
      </w:tblGrid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участия,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выполняемых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"Управление парками культуры, отдыха и скверами"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400-500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8-00 по 17-00 часов с перерывом на обед с 12-00 до 13-00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 и градостроительства города Караганды"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по 18-30 часов с перерывом на обед с 13-00 до 14-30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Октябрьского района города Караганды"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600-700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9-00 по 18-30 часов с перерывом на обед с 13-00 до 14-30 часов, 5 дней в неделю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района имени Казыбек би города Караганды"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600-700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по 18-30 часов с перерывом на обед с 13-00 до 14-30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Караганды"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по 18-30 часов с перерывом на обед с 13-00 до 14-30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государственных доходов района имени Казыбек би города Караганды"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Работа с населением, доставка уведомлений и квитанций по уплате налогов на имущество,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по 18-30 часов с перерывом на обед с 13-00 до 14-30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государственных доходов Октябрьского района города Караганды"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населением, доставка уведомлений и квитанций по уплате налогов на имущество,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по 18-30 часов с перерывом на обед с 13-00 до 14-30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"Шахтер"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400-500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по 18-30 часов с перерывом на обед с 13-00 до 14-30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юстиции Карагандинской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обработке документов в органах юстиции, выполнение работы, по формированию электронного архива регистра недвижимости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по 18-30 часов с перерывом на обед с 13-00 до 14-30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города Караганды"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9-00 по 18-30 часов с перерывом на обед с 13-00 до 14-30 часов, 5 дней в неделю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"Отделение социальной помощи на дому района имени Казыбек би города Караганды"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с уточнением социальной карты, составление актов обследования, выявление одиноко проживающих престарелых граждан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9-00 по 18-30 часов с перерывом на обед с 13-00 до 14-30 часов, 5 дней в неделю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"Отделение социальной помощи на дому Октябрьского района города Караганды"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с уточнением социальной карты, составление актов обследования, выявление одиноко проживающих престарелых граждан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9-00 по 18-30 часов с перерывом на обед с 13-00 до 14-30 часов, 5 дней в неделю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города Караганды"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по 18-30 часов с перерывом на обед с 13-00 до 14-30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 города Караганды"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по 18-30 часов с перерывом на обед с 13-00 до 14-30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Карагандинского городского 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по 18-00 часов с перерывом на обед с 13-00 до 14-00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города Караганды"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по 18-30 часов с перерывом на обед с 13-00 до 14-30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Карагандинской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по 18-30 часов с перерывом на обед с 13-00 до 14-30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"Канцелярия Карагандинского областного суда"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архивных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по 18-30 часов с перерывом на обед с 13-00 до 14-30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Октябрьского района города Караганды"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по 18-30 часов с перерывом на обед с 13-00 до 14-30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района имени Казыбек би города Караганды"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по 18-30 часов с перерывом на обед с 13-00 до 14-30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"Городское коммунальное хозяйство"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500-600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8-00 по 17-00 часов с перерывом на обед с 12-00 до 13-00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внутренних дел города Караганды"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по 19-00 часов с перерывом на обед с 12-30 до 14-30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"Специализированная природоохранная прокуратура Карагандинской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по 18-30 часов с перерывом на обед с 13-00 до 14-30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коммунального хозяйства, пассажирского транспорта и автомобильных дорог города Караганды"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по 18-30 часов с перерывом на обед с 13-00 до 14-30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жилищных отношений города Караганды"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по 18-30 часов с перерывом на обед с 13-00 до 14-30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и ветеринарии города Караганды"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по 18-30 часов с перерывом на обед с 13-00 до 14-30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Караганды"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по 18-30 часов с перерывом на обед с 13-00 до 14-30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культуры и развития языков города Караганды"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по 18-30 часов с перерывом на обед с 13-00 до 14-30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внутренней политики города Караганды"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по 18-30 часов с перерывом на обед с 13-00 до 14-30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предпринимательства и промышленности города Караганды"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по 18-30 часов с перерывом на обед с 13-00 до 14-30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"Районный суд № 2 Казыбекбийского района города Караганды Карагандинской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по 18-30 часов с перерывом на обед с 13-00 до 14-30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Конкретные условия общественных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Оплата труда осуществляется за фактически отработанное время, в зависимости от количества, качества и сложности выполняемой работы, отраженное в табеле учета рабочего времени, путем перечисления на лицевые счета безработных. Инструктаж по охране труда и технике безопасности, обеспечение специальной одеждой, инструментом и оборудованием, социальные отчисления, выплата социального пособия по временной нетрудоспособности, возмещение вреда, причиненного увечьем или иным повреждением здоровья, производится в соответствии с трудовым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Условия общественных работ для отдельных категорий работников (женщинам, имеющим несовершеннолетних детей, многодетным матерям, инвалидам, лицам, не достигшим восемнадцатилетнего возраста) определяются с учетам особенностей условий труда соответствующей категории и предусматриваются трудовыми договорами, заключаемыми между работниками и работодателями в соответствии с трудовым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