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265" w14:textId="98eb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населенных пунктов Коныр, Тамды Жосалинского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Жосалинского сельского округа Сырымского района Западно-Казахстанской области от 8 апреля 2013 года № 3. Зарегистрировано Департаментом юстиции Западно-Казахстанской области 23 апреля 2013 года № 3270. Утратило силу решением акима Жосалинского сельского округа Сырымского района Западно-Казахстанской области от 11 декабря 2014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Жосалинского сельского округа Сырымского района Западно-Казахстанской области от 11.12.2014 № 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ветеринарии", на основании представления главного государственного ветеринарно–санитарного инспектора Сырымской районной территориальной инспекции Комитета ветеринарного контроля и надзора Министерства сельского хозяйства Республики Казахстан № 67 от 19 марта 2013 года,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населенных пунктов Коныр, Тамды Жосалинского сельского округа Сырымского района, в связи с возникновением заболевания бруцеллеза среди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Жосалинского сельского округа Сырымского района Западно-Казахстанской области от 21.05.2014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"Сырымская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Сырымскому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Жосалинского сельского округа     К. Габдешов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"Сырымская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Ж. Бисенгали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08.04.2013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Сырымскому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08.04.2013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