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c5d1" w14:textId="202c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16 ноября 2011 года № 1 "Об образовании  избирательных участков на территории Житикаринского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Житикаринского района Костанайской области от 10 декабря 2013 года № 8. Зарегистрировано Департаментом юстиции Костанайской области 13 января 2014 года № 4404. Утратило силу - Решением акима Житикаринского района Костанайской области от 7 февраля 2014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акима Житикаринского района Костанайской области от 07.02.2014 № 1.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Конституционным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от 16 ноября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на территории Житикаринского района" (зарегистрировано в Реестре государственной регистрации нормативных правовых актов под № 9-10-171, опубликовано 22 ноября 2011 года в газете "Житикаринские новости")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слово "аула" заменить соответственно словом "села".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руководителя аппарата акима района Актаева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Утешов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Ж. Дарбаев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