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1026" w14:textId="b261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определения рыночного курса обмена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99. Зарегистрировано в Министерстве юстиции Республики Казахстан 14 марта 2013 года № 8378. Утратило силу совместным постановлением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Национального Банка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29.09.2025 № 544 (вводятся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Правления Национального Банка РК от 26.06.2019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приказа Первого заместителя Премьер-Министра РК – Министра финансов РК от 27.06.2019 № 640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25 декабря 2017 года "О налогах и других обязательных платежах в бюджет" (Налоговый кодекс)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26.06.2019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Первого заместителя Премьер-Министра РК – Министра финансов РК от 27.06.2019 № 640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Рыночный курс обмена валют определяется ежедневно в рабочие дни, в которые акционерное общество "Казахстанская фондовая биржа" (далее – биржа) проводит торги по иностранным валютам, в следующем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доллару Соединенных Штатов Америки (далее – США) рыночный курс обмена валюты определяется как средневзвешенный биржевой курс тенге к доллару США, сложившийся по состоянию на 15-30 часов астанинского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иностранным валютам рыночный курс обмена валют по отношению к тенге определяется как кросс-курс, рассчитанный с использованием рыночного курса доллара США по отношению к тенге и курсов данных валют к доллару США, сложившихся по состоянию на 16-00 часов астанинского времени в соответствии с котировками спроса, полученными по каналам информационных агентств.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 день проведения торгов на бирже фиксирует курсы иностранных валют по отношению к тенге, определенные в установленном настоящим пунктом порядке, для иностранных валют, указанных в приложении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валютам", зарегистрированному в Реестре государственной регистрации нормативных правовых актов под № 7977, (далее – Постановление по официальным курсам).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Рыночные курсы по обменным валютам, не указанным в приложении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официальным курсам, определяются организациями самостоятельно в порядке, установленном настоящим пунктом. Допускается использование курса иностранной валюты к доллару США, опубликованного в газете Файнэншл Таймс (Financial Times) или на его интернет-ресурсе, а также на информационных порталах Блумберг (Bloomberg) либо Рефинитив (Refinitiv), в день установления рыночного курса доллара США по отношению к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постановления Правления Национального Банка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и.о. Заместителя Премьер-Министра - и.о. Министра финансов РК от 03.04.2023 № 326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Рыночный курс обмена валют,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постановления, применять в рабочий день, следующий за днем проведения торгов на сессии.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нерабочие дни действуют курсы, определенные в рабочий день, предшествующий нерабочему дню.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Финансовым организациям (за исключением юридических лиц, исключительным видом деятельности которых является организация обменных операций с иностранной валютой), филиалам банков – нерезидентов Республики Казахстан, филиалам страховых (перестраховочных) организаций – нерезидентов Республики Казахстан и филиалам страховых брокеров – нерезидентов Республики Казахстан, акционерному обществу "Банк Развития Казахстана", акционерным инвестиционным фондам, специальным финансовым компаниям, исламским специальным финансовым компаниям, а также Национальному Банку Республики Казахстан и юридическим лицам,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в целях ведения бухгалтерского учета, формирования финансовой отчетности и отчетности по данным бухгалтерского учета осуществлять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 на бирже,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организациям в целях формирования финансовой отчетности осуществлять пересчет активов и обязательств, подлежащих пересчету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на отчетную дату с использованием в качестве курса закрытия рыночного курса обмена валют, определенного на дату последнего дня отчетного периода, в котором проводились торги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организации (за исключением юридических лиц, исключительным видом деятельности которых является организация обменных операций с иностранной валютой), филиалы банков – нерезидентов Республики Казахстан, филиалы страховых (перестраховочных) организаций – нерезидентов Республики Казахстан и филиалы страховых брокеров – нерезидентов Республики Казахстан, акционерное общество "Банк Развития Казахстана", акционерные инвестиционные фонды, специальные финансовые компании, исламские специальные финансовые компании, а также Национальный Банк Республики Казахстан и юридические лица,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при наличии автоматизированной информационной системы, позволяющей осуществлять ведение бухгалтерского учета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постановления, для целей ведения бухгалтерского учета могут использовать рыночный курс обмена валют, определенный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приказа и постановления, в день проведения торгов на бирже и последующие нерабочие дни без осуществления пересчета в конце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совместного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финансов РК от 26.11.2021 № 1224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года № 36 и постановление Правления Национального Банка Республики Казахстан от 26 января 2009 года № 4 "Об установлении порядка определения и применения рыночного курса обмена валют" (зарегистрированные в Реестре государственной регистрации нормативных правовых актов под № 5570);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года № 27 и постановление Правления Национального Банка Республики Казахстан от 27 декабря 2010 года № 106 "О внесении дополнения и изменений в приказ Министра финансов Республики Казахстан от 28 января 2009 года № 36 и постановление Правления Национального Банка Республики Казахстан от 26 января 2009 года № 4 "Об установлении порядка определения и применения рыночного курса обмена валют" (зарегистрированные в Реестре государственной регистрации нормативных правовых актов под № 6782).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Марченко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Жамишев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