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64b7" w14:textId="b956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29 декабря 2011 года № 778. Зарегистрировано Управлением юстиции города Лисаковска Костанайской области 13 января 2012 года № 9-4-197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2012 год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зарегистрированные в государственном учреждении "Отдел занятости и социальных программ акимата города Лисаковска" в качестве безработных, не имеющие подходящей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акимата города Лисаковска Костанайской области от 14.02.2012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города 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