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ea6e" w14:textId="f16e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20 декабря 2010 года N 14. Зарегистрировано Департаментом юстиции Павлодарской области 28 января 2011 года N 12-2-167. Утратило силу в связи с истечением срока действия (письмо аппарата акима города Аксу Павлодарской области от 06 октября 2014 года N 1-22/1253)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города Аксу Павлодарской области от 06.10.2014 N 1-22/1253).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1994 года рождения и старших возрастов, не прошедших ранее приписку, к призывному участку государственного учреждения "Объединенный отдел по делам обороны города Аксу Павлодарской области" с января по март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акима города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акима города возложить на заместителя акима города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Аксу Павлодарской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        А. Тусупбеков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декабря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