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c8778" w14:textId="f5c87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приписки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Сатпаев Карагандинской области от 21 декабря 2010 года N 01. Зарегистрировано Управлением юстиции города Сатпаев Карагандинской области 29 декабря 2010 года N 8-6-115. Утратило силу - решением акима города Сатпаев Карагандинской области от 4 ноября 2011 года N 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акима города Сатпаев Карагандинской области от 04.11.2011 N 04 (вводится в действие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>, от 8 июля 2005 года "</w:t>
      </w:r>
      <w:r>
        <w:rPr>
          <w:rFonts w:ascii="Times New Roman"/>
          <w:b w:val="false"/>
          <w:i w:val="false"/>
          <w:color w:val="000000"/>
          <w:sz w:val="28"/>
        </w:rPr>
        <w:t>О воинской обязанности и воинской службе</w:t>
      </w:r>
      <w:r>
        <w:rPr>
          <w:rFonts w:ascii="Times New Roman"/>
          <w:b w:val="false"/>
          <w:i w:val="false"/>
          <w:color w:val="000000"/>
          <w:sz w:val="28"/>
        </w:rPr>
        <w:t xml:space="preserve">" для организации и обеспечения ежегодной приписки граждан к призывным участкам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призывной участок по городу Сатпаев Карагандинской области на базе государственного учреждения "Отдел по делам обороны города Сатпаев" по адресу: город Сатпаев, улица Гурбы, дом 102 (далее – призывной участок).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по делам обороны города Сатпаев" (Грудей А.Д. - по согласованию) в январе-марте 2011 года провести приписку граждан Республики Казахстан 1994 года рождения, проживающих в городе Сатпаев к призывному участку.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решения возложить на заместителя акима города Сатпаев Мадиеву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С.Т. Медебаев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Сатпаев"                            А.Д. Грудей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декабря 2010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