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3ee1" w14:textId="d613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8 мая 2010 года № 237 "О некоторых мерах по реализации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30 июля 2010 года № 401. Зарегистрирован в Министерстве юстиции Республики Казахстан 23 августа 2010 года № 64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Положения о Республиканской комиссии по подготовке кадров за рубежом, утвержденного Указом Президента Республики Казахстан от 12 октября 2000 года № 470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я 2010 года № 237 "О некоторых мерах по реализации международной стипендии "Болашак" (зарегистрированный в Реестре государственной регистрации нормативных правовых актов за № 6263, опубликованный в газете "Казахстанская правда" от 5 июня 2010 года № 140 (26201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а "для научных стажировок" заменить словами "по квот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развития (Омирбаев С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беспечить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сс-службе опубликовать данную информацию на веб-сайт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Ирсалие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М. Сар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